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AC" w:rsidRDefault="004F5147">
      <w:pPr>
        <w:rPr>
          <w:b/>
        </w:rPr>
      </w:pPr>
      <w:r>
        <w:rPr>
          <w:b/>
        </w:rPr>
        <w:t>Global Citizenship</w:t>
      </w:r>
      <w:r w:rsidR="00580D91" w:rsidRPr="00437D87">
        <w:rPr>
          <w:b/>
        </w:rPr>
        <w:t xml:space="preserve"> video transcript</w:t>
      </w:r>
    </w:p>
    <w:p w:rsidR="004F5147" w:rsidRDefault="004F5147">
      <w:bookmarkStart w:id="0" w:name="_GoBack"/>
      <w:bookmarkEnd w:id="0"/>
      <w:r>
        <w:t>Global Citizenship is the idea that students are</w:t>
      </w:r>
      <w:r w:rsidR="000B4DEA">
        <w:t xml:space="preserve"> p</w:t>
      </w:r>
      <w:r>
        <w:t xml:space="preserve"> art of a world that is much bigger than their own. Students that finish their degree with the G</w:t>
      </w:r>
      <w:r w:rsidR="009F2AFF">
        <w:t xml:space="preserve">lobal </w:t>
      </w:r>
      <w:r>
        <w:t>C</w:t>
      </w:r>
      <w:r w:rsidR="009F2AFF">
        <w:t>itizenship E</w:t>
      </w:r>
      <w:r>
        <w:t>ssential will have the intellectual skills to navigate a big complex world. W</w:t>
      </w:r>
      <w:r w:rsidR="009F2AFF">
        <w:t>hat this will mean is that big multinational corporation</w:t>
      </w:r>
      <w:r>
        <w:t xml:space="preserve">s, governments and NGOs that are looking for </w:t>
      </w:r>
      <w:proofErr w:type="gramStart"/>
      <w:r>
        <w:t>people</w:t>
      </w:r>
      <w:proofErr w:type="gramEnd"/>
      <w:r>
        <w:t xml:space="preserve"> that can operate in different cultures. </w:t>
      </w:r>
    </w:p>
    <w:p w:rsidR="004F5147" w:rsidRDefault="004F5147">
      <w:r>
        <w:t>Everything in economics and finance is somehow related to the glob</w:t>
      </w:r>
      <w:r w:rsidR="000B4DEA">
        <w:t xml:space="preserve">al situation, the </w:t>
      </w:r>
      <w:r>
        <w:t>global events and they’re all interlinked. We have to understand from a global perspective, why do people act the way they do, w</w:t>
      </w:r>
      <w:r w:rsidR="000B4DEA">
        <w:t xml:space="preserve">hy do certain economies move </w:t>
      </w:r>
      <w:r>
        <w:t xml:space="preserve">the way that they do, what sort of cultural aspects play a part in those kinds of things. I went on exchange to South Korea. I spent one semester at </w:t>
      </w:r>
      <w:proofErr w:type="spellStart"/>
      <w:r>
        <w:t>Sogang</w:t>
      </w:r>
      <w:proofErr w:type="spellEnd"/>
      <w:r>
        <w:t xml:space="preserve"> University and I can </w:t>
      </w:r>
      <w:r w:rsidR="000B4DEA">
        <w:t xml:space="preserve">say that it was probably </w:t>
      </w:r>
      <w:r>
        <w:t xml:space="preserve">the most adventurous and fun filled experience </w:t>
      </w:r>
      <w:r w:rsidR="000B4DEA">
        <w:t xml:space="preserve">I have had in </w:t>
      </w:r>
      <w:r>
        <w:t xml:space="preserve">my life. Coming back you have a completely </w:t>
      </w:r>
      <w:r w:rsidR="000B4DEA">
        <w:t xml:space="preserve">new perspective and way of looking at things. </w:t>
      </w:r>
      <w:r>
        <w:t xml:space="preserve"> </w:t>
      </w:r>
      <w:proofErr w:type="gramStart"/>
      <w:r>
        <w:t xml:space="preserve">The way of studying even, or </w:t>
      </w:r>
      <w:r w:rsidR="000B4DEA">
        <w:t xml:space="preserve">a </w:t>
      </w:r>
      <w:r>
        <w:t>way of just meeting people.</w:t>
      </w:r>
      <w:proofErr w:type="gramEnd"/>
      <w:r>
        <w:t xml:space="preserve"> This new world has given us opportunities so being able to see things from a global perspective, to understand</w:t>
      </w:r>
      <w:r w:rsidR="000B4DEA">
        <w:t xml:space="preserve"> them from a global perspective. </w:t>
      </w:r>
    </w:p>
    <w:p w:rsidR="004F5147" w:rsidRDefault="004F5147">
      <w:r>
        <w:t>The subject we have embedded th</w:t>
      </w:r>
      <w:r w:rsidR="000B4DEA">
        <w:t>e E</w:t>
      </w:r>
      <w:r>
        <w:t>ssential in</w:t>
      </w:r>
      <w:r w:rsidR="000B4DEA">
        <w:t xml:space="preserve"> i</w:t>
      </w:r>
      <w:r>
        <w:t xml:space="preserve">s </w:t>
      </w:r>
      <w:r w:rsidR="000B4DEA">
        <w:t>Business F</w:t>
      </w:r>
      <w:r>
        <w:t xml:space="preserve">oundation. It’s a first year common core subject </w:t>
      </w:r>
      <w:r w:rsidR="000B4DEA">
        <w:t>offered to all Business students</w:t>
      </w:r>
      <w:r>
        <w:t>. The reason</w:t>
      </w:r>
      <w:r w:rsidR="000B4DEA">
        <w:t xml:space="preserve"> </w:t>
      </w:r>
      <w:r>
        <w:t xml:space="preserve">we embedded </w:t>
      </w:r>
      <w:r w:rsidR="000B4DEA">
        <w:t xml:space="preserve">the </w:t>
      </w:r>
      <w:r>
        <w:t>Glob</w:t>
      </w:r>
      <w:r w:rsidR="000B4DEA">
        <w:t>al</w:t>
      </w:r>
      <w:r>
        <w:t xml:space="preserve"> C</w:t>
      </w:r>
      <w:r w:rsidR="000B4DEA">
        <w:t xml:space="preserve">itizenship </w:t>
      </w:r>
      <w:r>
        <w:t>E</w:t>
      </w:r>
      <w:r w:rsidR="000B4DEA">
        <w:t>ssential</w:t>
      </w:r>
      <w:r>
        <w:t xml:space="preserve"> is that we think that the world is rapidly changing. I think that the benefit of being </w:t>
      </w:r>
      <w:r w:rsidR="000B4DEA">
        <w:t>taught Global Citizenship</w:t>
      </w:r>
      <w:r>
        <w:t xml:space="preserve"> is that it kind of really enhances the</w:t>
      </w:r>
      <w:r w:rsidR="000B4DEA">
        <w:t xml:space="preserve"> </w:t>
      </w:r>
      <w:r>
        <w:t xml:space="preserve">student learning and it </w:t>
      </w:r>
      <w:r w:rsidR="000B4DEA">
        <w:t xml:space="preserve">also supports their knowledge and skills not only to function as a citizen but also to be able to adapt to a culturally diverse society. </w:t>
      </w:r>
    </w:p>
    <w:p w:rsidR="000B4DEA" w:rsidRDefault="000B4DEA">
      <w:r>
        <w:t xml:space="preserve">The world in which the University is operating today is fundamentally globalised and we think that our students and our staff need to actively engage with that transformative process and by implementing the Essentials program we provide the intellectual framework for our students and our staff to think about, understand and have a set of tools with which they can use their ideas and their knowledge in this radically changed world. </w:t>
      </w:r>
    </w:p>
    <w:p w:rsidR="004F5147" w:rsidRPr="004F5147" w:rsidRDefault="004F5147"/>
    <w:sectPr w:rsidR="004F5147" w:rsidRPr="004F5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F2"/>
    <w:rsid w:val="00020814"/>
    <w:rsid w:val="000B4DEA"/>
    <w:rsid w:val="00245947"/>
    <w:rsid w:val="00393F7B"/>
    <w:rsid w:val="004125A3"/>
    <w:rsid w:val="00437D87"/>
    <w:rsid w:val="004A4784"/>
    <w:rsid w:val="004F5147"/>
    <w:rsid w:val="00580D91"/>
    <w:rsid w:val="005B7506"/>
    <w:rsid w:val="00754486"/>
    <w:rsid w:val="008202BD"/>
    <w:rsid w:val="00917A02"/>
    <w:rsid w:val="009573F2"/>
    <w:rsid w:val="009F2AFF"/>
    <w:rsid w:val="00AD1CDB"/>
    <w:rsid w:val="00B13486"/>
    <w:rsid w:val="00D17B37"/>
    <w:rsid w:val="00E031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Krisenthal</dc:creator>
  <cp:lastModifiedBy>Emily Krisenthal</cp:lastModifiedBy>
  <cp:revision>4</cp:revision>
  <dcterms:created xsi:type="dcterms:W3CDTF">2014-12-12T04:41:00Z</dcterms:created>
  <dcterms:modified xsi:type="dcterms:W3CDTF">2014-12-12T04:41:00Z</dcterms:modified>
</cp:coreProperties>
</file>